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6D31ECD9" w14:textId="15641425" w:rsidR="00096F6E" w:rsidRPr="00823966" w:rsidRDefault="065CF461" w:rsidP="065CF461">
      <w:pPr>
        <w:rPr>
          <w:rFonts w:ascii="Open Sans" w:hAnsi="Open Sans" w:cs="Open Sans"/>
          <w:b/>
          <w:bCs/>
        </w:rPr>
      </w:pPr>
      <w:r w:rsidRPr="065CF461">
        <w:rPr>
          <w:rFonts w:ascii="Open Sans" w:hAnsi="Open Sans" w:cs="Open Sans"/>
          <w:b/>
          <w:bCs/>
        </w:rPr>
        <w:t xml:space="preserve">Załącznik nr 2 do zapytania ofertowego nr </w:t>
      </w:r>
      <w:r w:rsidR="00443FA8">
        <w:rPr>
          <w:rFonts w:ascii="Open Sans" w:hAnsi="Open Sans" w:cs="Open Sans"/>
          <w:b/>
          <w:bCs/>
        </w:rPr>
        <w:t>084</w:t>
      </w:r>
      <w:r w:rsidRPr="065CF461">
        <w:rPr>
          <w:rFonts w:ascii="Open Sans" w:hAnsi="Open Sans" w:cs="Open Sans"/>
          <w:b/>
          <w:bCs/>
        </w:rPr>
        <w:t>-BR1-2019 – Oświadczenie</w:t>
      </w:r>
    </w:p>
    <w:p w14:paraId="0A37501D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2EB378F" w14:textId="77777777" w:rsidR="00096F6E" w:rsidRPr="00823966" w:rsidRDefault="00096F6E" w:rsidP="000621F5">
      <w:pPr>
        <w:rPr>
          <w:rFonts w:ascii="Open Sans" w:hAnsi="Open Sans" w:cs="Open Sans"/>
          <w:b/>
        </w:rPr>
      </w:pPr>
    </w:p>
    <w:p w14:paraId="1BAE8514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55E7C5E0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5A39BBE3" w14:textId="77777777" w:rsidR="00582053" w:rsidRPr="00823966" w:rsidRDefault="00582053" w:rsidP="000621F5">
      <w:pPr>
        <w:tabs>
          <w:tab w:val="left" w:pos="851"/>
        </w:tabs>
        <w:spacing w:line="360" w:lineRule="auto"/>
        <w:jc w:val="both"/>
        <w:rPr>
          <w:rFonts w:ascii="Open Sans" w:hAnsi="Open Sans" w:cs="Open Sans"/>
          <w:b/>
          <w:bCs/>
        </w:rPr>
      </w:pPr>
    </w:p>
    <w:p w14:paraId="197F5688" w14:textId="46507002" w:rsidR="00582053" w:rsidRPr="00823966" w:rsidRDefault="065CF461" w:rsidP="065CF461">
      <w:pPr>
        <w:spacing w:after="120"/>
        <w:ind w:firstLine="284"/>
        <w:jc w:val="both"/>
        <w:rPr>
          <w:rFonts w:ascii="Open Sans" w:hAnsi="Open Sans" w:cs="Open Sans"/>
        </w:rPr>
      </w:pPr>
      <w:r w:rsidRPr="065CF461">
        <w:rPr>
          <w:rFonts w:ascii="Open Sans" w:hAnsi="Open Sans" w:cs="Open Sans"/>
        </w:rPr>
        <w:t xml:space="preserve">Składając ofertę w postępowaniu o udzielenie zamówienia prowadzonym </w:t>
      </w:r>
      <w:r w:rsidR="00582053">
        <w:br/>
      </w:r>
      <w:r w:rsidRPr="065CF461">
        <w:rPr>
          <w:rFonts w:ascii="Open Sans" w:hAnsi="Open Sans" w:cs="Open Sans"/>
        </w:rPr>
        <w:t>w trybie zapytania ofertowego</w:t>
      </w:r>
      <w:r w:rsidRPr="065CF461">
        <w:rPr>
          <w:rFonts w:ascii="Open Sans" w:hAnsi="Open Sans" w:cs="Open Sans"/>
          <w:b/>
          <w:bCs/>
        </w:rPr>
        <w:t xml:space="preserve"> </w:t>
      </w:r>
      <w:r w:rsidRPr="065CF461">
        <w:rPr>
          <w:rFonts w:ascii="Open Sans" w:hAnsi="Open Sans" w:cs="Open Sans"/>
        </w:rPr>
        <w:t xml:space="preserve">nr </w:t>
      </w:r>
      <w:r w:rsidR="00443FA8">
        <w:rPr>
          <w:rFonts w:ascii="Open Sans" w:hAnsi="Open Sans" w:cs="Open Sans"/>
        </w:rPr>
        <w:t>084</w:t>
      </w:r>
      <w:bookmarkStart w:id="0" w:name="_GoBack"/>
      <w:bookmarkEnd w:id="0"/>
      <w:r w:rsidRPr="065CF461">
        <w:rPr>
          <w:rFonts w:ascii="Open Sans" w:hAnsi="Open Sans" w:cs="Open Sans"/>
        </w:rPr>
        <w:t xml:space="preserve">-BR1-2019 w ramach projektu realizowanego przez firmę </w:t>
      </w:r>
      <w:r w:rsidR="00582053">
        <w:br/>
      </w:r>
      <w:r w:rsidRPr="065CF461">
        <w:rPr>
          <w:rFonts w:ascii="Open Sans" w:hAnsi="Open Sans" w:cs="Open Sans"/>
        </w:rPr>
        <w:t>H. Cegielski Fabryka Pojazdów Szynowych sp. z o.o. z siedzibą w Poznaniu:</w:t>
      </w:r>
    </w:p>
    <w:p w14:paraId="43785978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4C0A77EB" w14:textId="77777777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4"/>
        <w:gridCol w:w="2183"/>
        <w:gridCol w:w="2183"/>
      </w:tblGrid>
      <w:tr w:rsidR="000621F5" w:rsidRPr="00C04596" w14:paraId="31474A8E" w14:textId="77777777" w:rsidTr="000621F5">
        <w:trPr>
          <w:jc w:val="center"/>
        </w:trPr>
        <w:tc>
          <w:tcPr>
            <w:tcW w:w="4374" w:type="dxa"/>
          </w:tcPr>
          <w:p w14:paraId="372569A0" w14:textId="77777777" w:rsidR="000621F5" w:rsidRPr="000621F5" w:rsidRDefault="000621F5" w:rsidP="000621F5">
            <w:pPr>
              <w:spacing w:line="276" w:lineRule="auto"/>
              <w:jc w:val="both"/>
              <w:rPr>
                <w:rFonts w:ascii="Open Sans" w:hAnsi="Open Sans" w:cs="Open Sans"/>
              </w:rPr>
            </w:pPr>
            <w:r w:rsidRPr="000621F5">
              <w:rPr>
                <w:rFonts w:ascii="Open Sans" w:hAnsi="Open Sans" w:cs="Open Sans"/>
              </w:rPr>
              <w:t>Nazwa dostarczonego towaru</w:t>
            </w:r>
          </w:p>
        </w:tc>
        <w:tc>
          <w:tcPr>
            <w:tcW w:w="2183" w:type="dxa"/>
          </w:tcPr>
          <w:p w14:paraId="3151F2F9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  <w:r w:rsidRPr="00C04596">
              <w:rPr>
                <w:rFonts w:ascii="Open Sans" w:hAnsi="Open Sans" w:cs="Open Sans"/>
              </w:rPr>
              <w:t>Kwota dostawy</w:t>
            </w:r>
          </w:p>
        </w:tc>
        <w:tc>
          <w:tcPr>
            <w:tcW w:w="2183" w:type="dxa"/>
          </w:tcPr>
          <w:p w14:paraId="2FE2F7C0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  <w:r w:rsidRPr="00C04596">
              <w:rPr>
                <w:rFonts w:ascii="Open Sans" w:hAnsi="Open Sans" w:cs="Open Sans"/>
              </w:rPr>
              <w:t>Okres dostawy</w:t>
            </w:r>
          </w:p>
        </w:tc>
      </w:tr>
      <w:tr w:rsidR="000621F5" w:rsidRPr="00C04596" w14:paraId="4CF3FC02" w14:textId="77777777" w:rsidTr="000621F5">
        <w:trPr>
          <w:trHeight w:val="835"/>
          <w:jc w:val="center"/>
        </w:trPr>
        <w:tc>
          <w:tcPr>
            <w:tcW w:w="4374" w:type="dxa"/>
          </w:tcPr>
          <w:p w14:paraId="17040035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0F88A3D5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0801ED29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</w:tr>
      <w:tr w:rsidR="000621F5" w:rsidRPr="00C04596" w14:paraId="0A310CCF" w14:textId="77777777" w:rsidTr="000621F5">
        <w:trPr>
          <w:trHeight w:val="939"/>
          <w:jc w:val="center"/>
        </w:trPr>
        <w:tc>
          <w:tcPr>
            <w:tcW w:w="4374" w:type="dxa"/>
          </w:tcPr>
          <w:p w14:paraId="4717C8D2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767FEFEF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183" w:type="dxa"/>
          </w:tcPr>
          <w:p w14:paraId="2524A740" w14:textId="77777777" w:rsidR="000621F5" w:rsidRPr="00C04596" w:rsidRDefault="000621F5" w:rsidP="003A2C10">
            <w:pPr>
              <w:pStyle w:val="Akapitzlist"/>
              <w:spacing w:line="276" w:lineRule="auto"/>
              <w:ind w:left="0"/>
              <w:jc w:val="both"/>
              <w:rPr>
                <w:rFonts w:ascii="Open Sans" w:hAnsi="Open Sans" w:cs="Open Sans"/>
              </w:rPr>
            </w:pPr>
          </w:p>
        </w:tc>
      </w:tr>
    </w:tbl>
    <w:p w14:paraId="1A988963" w14:textId="77777777" w:rsidR="000621F5" w:rsidRPr="00C04596" w:rsidRDefault="000621F5" w:rsidP="000621F5">
      <w:pPr>
        <w:pStyle w:val="Akapitzlist"/>
        <w:spacing w:line="276" w:lineRule="auto"/>
        <w:ind w:left="426"/>
        <w:jc w:val="both"/>
        <w:rPr>
          <w:rFonts w:ascii="Open Sans" w:hAnsi="Open Sans" w:cs="Open Sans"/>
        </w:rPr>
      </w:pPr>
    </w:p>
    <w:p w14:paraId="68DB627B" w14:textId="77777777" w:rsidR="000621F5" w:rsidRPr="000621F5" w:rsidRDefault="000621F5" w:rsidP="000621F5">
      <w:pPr>
        <w:pStyle w:val="Akapitzlist"/>
        <w:spacing w:line="276" w:lineRule="auto"/>
        <w:ind w:left="426"/>
        <w:jc w:val="both"/>
        <w:rPr>
          <w:rFonts w:ascii="Open Sans" w:hAnsi="Open Sans" w:cs="Open Sans"/>
          <w:b/>
        </w:rPr>
      </w:pPr>
      <w:r w:rsidRPr="000621F5">
        <w:rPr>
          <w:rFonts w:ascii="Open Sans" w:hAnsi="Open Sans" w:cs="Open Sans"/>
          <w:b/>
        </w:rPr>
        <w:t>Jednocześnie oświadczamy, że w/w zamówienia zostały wykonane należycie.</w:t>
      </w:r>
    </w:p>
    <w:p w14:paraId="391329B0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4939073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4362159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33E9291F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302C71C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12A808CA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1106627E" w14:textId="7A9F91F5" w:rsidR="000621F5" w:rsidRDefault="007271E6" w:rsidP="000621F5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8B78832" w14:textId="77777777" w:rsidR="000621F5" w:rsidRPr="000621F5" w:rsidRDefault="000621F5" w:rsidP="000621F5">
      <w:pPr>
        <w:ind w:left="851"/>
        <w:jc w:val="both"/>
        <w:rPr>
          <w:rFonts w:ascii="Open Sans" w:hAnsi="Open Sans" w:cs="Open Sans"/>
        </w:rPr>
      </w:pPr>
    </w:p>
    <w:p w14:paraId="0562CB0E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0D2E78D5" w14:textId="77777777" w:rsidTr="005550A7">
        <w:trPr>
          <w:trHeight w:val="733"/>
        </w:trPr>
        <w:tc>
          <w:tcPr>
            <w:tcW w:w="4179" w:type="dxa"/>
          </w:tcPr>
          <w:p w14:paraId="3A174EF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55ED1ADF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4853D8B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4BF468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34CE0A41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13CD" w14:textId="77777777" w:rsidR="00C6081C" w:rsidRDefault="00C6081C" w:rsidP="00582053">
      <w:r>
        <w:separator/>
      </w:r>
    </w:p>
  </w:endnote>
  <w:endnote w:type="continuationSeparator" w:id="0">
    <w:p w14:paraId="3BD7930D" w14:textId="77777777" w:rsidR="00C6081C" w:rsidRDefault="00C6081C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8D5C" w14:textId="466A818A" w:rsidR="00096F6E" w:rsidRPr="009E7AC4" w:rsidRDefault="00A53F65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863922" wp14:editId="775D03DF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5E76A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639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67D5E76A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1F72F646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7F96" w14:textId="77777777" w:rsidR="00C6081C" w:rsidRDefault="00C6081C" w:rsidP="00582053">
      <w:r>
        <w:separator/>
      </w:r>
    </w:p>
  </w:footnote>
  <w:footnote w:type="continuationSeparator" w:id="0">
    <w:p w14:paraId="02EB8C66" w14:textId="77777777" w:rsidR="00C6081C" w:rsidRDefault="00C6081C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67CC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822C6" wp14:editId="07777777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32593D73" wp14:editId="07777777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7844B" wp14:editId="07777777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621F5"/>
    <w:rsid w:val="00096F6E"/>
    <w:rsid w:val="000A4E19"/>
    <w:rsid w:val="00105EBF"/>
    <w:rsid w:val="00156739"/>
    <w:rsid w:val="0018737D"/>
    <w:rsid w:val="001A1F06"/>
    <w:rsid w:val="002E4E87"/>
    <w:rsid w:val="002E5239"/>
    <w:rsid w:val="002E5443"/>
    <w:rsid w:val="00305FA1"/>
    <w:rsid w:val="00383FE5"/>
    <w:rsid w:val="003E331C"/>
    <w:rsid w:val="00443FA8"/>
    <w:rsid w:val="00454A78"/>
    <w:rsid w:val="00475686"/>
    <w:rsid w:val="004A5564"/>
    <w:rsid w:val="004C2C78"/>
    <w:rsid w:val="005550A7"/>
    <w:rsid w:val="00582053"/>
    <w:rsid w:val="005B3EEA"/>
    <w:rsid w:val="00645D34"/>
    <w:rsid w:val="0066537F"/>
    <w:rsid w:val="0067136C"/>
    <w:rsid w:val="006C7C53"/>
    <w:rsid w:val="00714D68"/>
    <w:rsid w:val="007271E6"/>
    <w:rsid w:val="00793FB3"/>
    <w:rsid w:val="007E29B4"/>
    <w:rsid w:val="007E3905"/>
    <w:rsid w:val="00810D91"/>
    <w:rsid w:val="00823966"/>
    <w:rsid w:val="00936016"/>
    <w:rsid w:val="0095535A"/>
    <w:rsid w:val="00991862"/>
    <w:rsid w:val="0099710B"/>
    <w:rsid w:val="00A519BC"/>
    <w:rsid w:val="00A53F65"/>
    <w:rsid w:val="00A600A8"/>
    <w:rsid w:val="00AD5D52"/>
    <w:rsid w:val="00AD5DA6"/>
    <w:rsid w:val="00AF68E8"/>
    <w:rsid w:val="00B35B1E"/>
    <w:rsid w:val="00B40DC7"/>
    <w:rsid w:val="00B41E0E"/>
    <w:rsid w:val="00C01CE7"/>
    <w:rsid w:val="00C474BF"/>
    <w:rsid w:val="00C6081C"/>
    <w:rsid w:val="00C91DC5"/>
    <w:rsid w:val="00C9536C"/>
    <w:rsid w:val="00CC6197"/>
    <w:rsid w:val="00CC7872"/>
    <w:rsid w:val="00CE3A9B"/>
    <w:rsid w:val="00CF01A5"/>
    <w:rsid w:val="00D266F4"/>
    <w:rsid w:val="00D270FA"/>
    <w:rsid w:val="00D41D62"/>
    <w:rsid w:val="00D5087C"/>
    <w:rsid w:val="00DF387E"/>
    <w:rsid w:val="00E45A97"/>
    <w:rsid w:val="00EC3C06"/>
    <w:rsid w:val="00ED0EEE"/>
    <w:rsid w:val="00ED19C3"/>
    <w:rsid w:val="00EF5C01"/>
    <w:rsid w:val="00F02B5E"/>
    <w:rsid w:val="00F60E4F"/>
    <w:rsid w:val="00FA07FE"/>
    <w:rsid w:val="065CF461"/>
    <w:rsid w:val="771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A053"/>
  <w15:docId w15:val="{E4A5D6A9-7FC5-4343-980B-85ECF76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Mateusz Bednarczyk</cp:lastModifiedBy>
  <cp:revision>12</cp:revision>
  <cp:lastPrinted>2018-10-31T17:11:00Z</cp:lastPrinted>
  <dcterms:created xsi:type="dcterms:W3CDTF">2019-01-14T13:13:00Z</dcterms:created>
  <dcterms:modified xsi:type="dcterms:W3CDTF">2019-04-15T07:47:00Z</dcterms:modified>
</cp:coreProperties>
</file>